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AA" w:rsidRPr="006810AA" w:rsidRDefault="00E9536C" w:rsidP="00681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Уважаемые родители! </w:t>
      </w:r>
      <w:r w:rsidR="006810AA" w:rsidRPr="00681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Дорогие ребята! </w:t>
      </w:r>
    </w:p>
    <w:p w:rsidR="006810AA" w:rsidRDefault="006810AA" w:rsidP="00681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0A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810AA" w:rsidRPr="006810AA" w:rsidRDefault="006810AA" w:rsidP="00681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«Средняя общеобразовательная школа №</w:t>
      </w:r>
      <w:r w:rsidR="005D0D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10AA">
        <w:rPr>
          <w:rFonts w:ascii="Times New Roman" w:eastAsia="Times New Roman" w:hAnsi="Times New Roman"/>
          <w:b/>
          <w:sz w:val="24"/>
          <w:szCs w:val="24"/>
          <w:lang w:eastAsia="ru-RU"/>
        </w:rPr>
        <w:t>167» переходит на обучение в дистанционном режиме.</w:t>
      </w:r>
    </w:p>
    <w:p w:rsidR="00E9536C" w:rsidRPr="006810AA" w:rsidRDefault="00E9536C" w:rsidP="00681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0AA">
        <w:rPr>
          <w:rFonts w:ascii="Times New Roman" w:eastAsia="Times New Roman" w:hAnsi="Times New Roman"/>
          <w:b/>
          <w:sz w:val="24"/>
          <w:szCs w:val="24"/>
          <w:lang w:eastAsia="ru-RU"/>
        </w:rPr>
        <w:t>Отнес</w:t>
      </w:r>
      <w:r w:rsidR="006810AA" w:rsidRPr="00681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итесь с особым вниманием к обучению </w:t>
      </w:r>
      <w:r w:rsidRPr="00681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этот период.</w:t>
      </w:r>
    </w:p>
    <w:p w:rsidR="00E9536C" w:rsidRDefault="00E9536C" w:rsidP="00E56B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должны в это время находиться дома, не должны собираться компаниями, не</w:t>
      </w:r>
      <w:r w:rsidR="005D0D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вместе время, так как профилактические мероприятия по карантину подразумевают не только отмену занятий в школах, но и отмену массовых скоплений людей.</w:t>
      </w:r>
    </w:p>
    <w:p w:rsidR="00E9536C" w:rsidRDefault="00E9536C" w:rsidP="00E56B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Вместе с ребенком составьте распорядок на кажд</w:t>
      </w:r>
      <w:r w:rsidR="00D26096">
        <w:rPr>
          <w:rFonts w:ascii="Times New Roman" w:eastAsia="Times New Roman" w:hAnsi="Times New Roman"/>
          <w:sz w:val="24"/>
          <w:szCs w:val="24"/>
          <w:lang w:eastAsia="ru-RU"/>
        </w:rPr>
        <w:t>ый день</w:t>
      </w:r>
      <w:r w:rsidR="00DD56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контролируйте </w:t>
      </w:r>
      <w:r w:rsidR="00DD5610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дня по телефону и вечером после рабочего дня, с тем, чтобы </w:t>
      </w:r>
      <w:r w:rsidR="00DD5610">
        <w:rPr>
          <w:rFonts w:ascii="Times New Roman" w:eastAsia="Times New Roman" w:hAnsi="Times New Roman"/>
          <w:sz w:val="24"/>
          <w:szCs w:val="24"/>
          <w:lang w:eastAsia="ru-RU"/>
        </w:rPr>
        <w:t>он не устал</w:t>
      </w:r>
      <w:r w:rsidR="005D0D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произошло непредвиденных событий.</w:t>
      </w:r>
      <w:r w:rsidR="003B3D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распорядок дня обязательно включите динамические паузы, рекомендованные учителем физической культуры.</w:t>
      </w:r>
    </w:p>
    <w:p w:rsidR="00D26096" w:rsidRDefault="000553A0" w:rsidP="00E56B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096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 запишите в распорядке дня, когда и как долго вашему ребёнку разрешается проводить свободное время за экраном компьютера. </w:t>
      </w:r>
    </w:p>
    <w:p w:rsidR="000553A0" w:rsidRPr="00D26096" w:rsidRDefault="00002858" w:rsidP="00E56B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096">
        <w:rPr>
          <w:rFonts w:ascii="Times New Roman" w:eastAsia="Times New Roman" w:hAnsi="Times New Roman"/>
          <w:sz w:val="24"/>
          <w:szCs w:val="24"/>
          <w:lang w:eastAsia="ru-RU"/>
        </w:rPr>
        <w:t xml:space="preserve">Будьте на связи с классным руководителем: общайтесь через электронный журнал, </w:t>
      </w:r>
      <w:r w:rsidR="006810AA" w:rsidRPr="00D2609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</w:t>
      </w:r>
      <w:r w:rsidRPr="00D26096">
        <w:rPr>
          <w:rFonts w:ascii="Times New Roman" w:eastAsia="Times New Roman" w:hAnsi="Times New Roman"/>
          <w:sz w:val="24"/>
          <w:szCs w:val="24"/>
          <w:lang w:eastAsia="ru-RU"/>
        </w:rPr>
        <w:t>месс</w:t>
      </w:r>
      <w:r w:rsidR="005D0D1F" w:rsidRPr="00D26096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="006810AA" w:rsidRPr="00D26096">
        <w:rPr>
          <w:rFonts w:ascii="Times New Roman" w:eastAsia="Times New Roman" w:hAnsi="Times New Roman"/>
          <w:sz w:val="24"/>
          <w:szCs w:val="24"/>
          <w:lang w:eastAsia="ru-RU"/>
        </w:rPr>
        <w:t>джеры</w:t>
      </w:r>
      <w:r w:rsidRPr="00D2609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7333" w:rsidRPr="00D26096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телефонную связь</w:t>
      </w:r>
      <w:r w:rsidR="005D0D1F" w:rsidRPr="00D2609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D26096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 подавайте запрашиваемые сведения, следуйте рекомендациям классного ру</w:t>
      </w:r>
      <w:r w:rsidR="006810AA" w:rsidRPr="00D26096">
        <w:rPr>
          <w:rFonts w:ascii="Times New Roman" w:eastAsia="Times New Roman" w:hAnsi="Times New Roman"/>
          <w:sz w:val="24"/>
          <w:szCs w:val="24"/>
          <w:lang w:eastAsia="ru-RU"/>
        </w:rPr>
        <w:t>ководителя и администрации школы</w:t>
      </w:r>
      <w:r w:rsidRPr="00D260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56BD3" w:rsidRPr="00D2609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невыполнения </w:t>
      </w:r>
      <w:r w:rsidR="00BA0AD0" w:rsidRPr="00D26096">
        <w:rPr>
          <w:rFonts w:ascii="Times New Roman" w:eastAsia="Times New Roman" w:hAnsi="Times New Roman"/>
          <w:sz w:val="24"/>
          <w:szCs w:val="24"/>
          <w:lang w:eastAsia="ru-RU"/>
        </w:rPr>
        <w:t xml:space="preserve">Вашим ребенком </w:t>
      </w:r>
      <w:r w:rsidR="00E56BD3" w:rsidRPr="00D26096">
        <w:rPr>
          <w:rFonts w:ascii="Times New Roman" w:eastAsia="Times New Roman" w:hAnsi="Times New Roman"/>
          <w:sz w:val="24"/>
          <w:szCs w:val="24"/>
          <w:lang w:eastAsia="ru-RU"/>
        </w:rPr>
        <w:t>дистанционных заданий</w:t>
      </w:r>
      <w:r w:rsidR="00BA0AD0" w:rsidRPr="00D2609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56BD3" w:rsidRPr="00D2609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классный руководитель </w:t>
      </w:r>
      <w:r w:rsidR="00BA0AD0" w:rsidRPr="00D26096">
        <w:rPr>
          <w:rFonts w:ascii="Times New Roman" w:eastAsia="Times New Roman" w:hAnsi="Times New Roman"/>
          <w:sz w:val="24"/>
          <w:szCs w:val="24"/>
          <w:lang w:eastAsia="ru-RU"/>
        </w:rPr>
        <w:t>сообщит Вам об этом и согласует с Вами пути устранения возникшей проблемы.</w:t>
      </w:r>
    </w:p>
    <w:p w:rsidR="00002858" w:rsidRPr="009F18FA" w:rsidRDefault="00002858" w:rsidP="00E56B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8FA">
        <w:rPr>
          <w:rFonts w:ascii="Times New Roman" w:hAnsi="Times New Roman"/>
          <w:sz w:val="24"/>
          <w:szCs w:val="24"/>
        </w:rPr>
        <w:t xml:space="preserve">Ежедневно следите за информацией на доске объявлений и в почте электронного журнала, </w:t>
      </w:r>
      <w:r w:rsidR="006810AA">
        <w:rPr>
          <w:rFonts w:ascii="Times New Roman" w:hAnsi="Times New Roman"/>
          <w:sz w:val="24"/>
          <w:szCs w:val="24"/>
        </w:rPr>
        <w:t>посещайте официальный сайт школы</w:t>
      </w:r>
      <w:r w:rsidR="00E56BD3" w:rsidRPr="009F18FA">
        <w:rPr>
          <w:rFonts w:ascii="Times New Roman" w:hAnsi="Times New Roman"/>
          <w:sz w:val="24"/>
          <w:szCs w:val="24"/>
        </w:rPr>
        <w:t xml:space="preserve"> для ознакомления с новостями, полезной информацией, памятками, материалами воспитательного характера.</w:t>
      </w:r>
    </w:p>
    <w:p w:rsidR="000553A0" w:rsidRPr="000553A0" w:rsidRDefault="000553A0" w:rsidP="005D0D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3A0">
        <w:rPr>
          <w:rFonts w:ascii="Times New Roman" w:eastAsia="Times New Roman" w:hAnsi="Times New Roman"/>
          <w:sz w:val="24"/>
          <w:szCs w:val="24"/>
          <w:lang w:eastAsia="ru-RU"/>
        </w:rPr>
        <w:t>Надо предусмотреть периоды самостоятельной активности ребенка. Не надо его все время занимать, развлекать.</w:t>
      </w:r>
    </w:p>
    <w:p w:rsidR="003B3DE4" w:rsidRDefault="00D26096" w:rsidP="005D0D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</w:t>
      </w:r>
      <w:r w:rsidR="003B3DE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обучения с применением дистанционных технологий необходимо усилить контроль </w:t>
      </w:r>
      <w:r w:rsidR="005D0D1F">
        <w:rPr>
          <w:rFonts w:ascii="Times New Roman" w:eastAsia="Times New Roman" w:hAnsi="Times New Roman"/>
          <w:sz w:val="24"/>
          <w:szCs w:val="24"/>
          <w:lang w:eastAsia="ru-RU"/>
        </w:rPr>
        <w:t>поведения</w:t>
      </w:r>
      <w:r w:rsidR="003B3DE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</w:t>
      </w:r>
      <w:r w:rsidR="005D0D1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3B3DE4">
        <w:rPr>
          <w:rFonts w:ascii="Times New Roman" w:eastAsia="Times New Roman" w:hAnsi="Times New Roman"/>
          <w:sz w:val="24"/>
          <w:szCs w:val="24"/>
          <w:lang w:eastAsia="ru-RU"/>
        </w:rPr>
        <w:t>. Бесконтрольное пребывание на игровых площадках, улицах, во дворах, на дорогах может создать повышенную опасность для жизни и здоровья.</w:t>
      </w:r>
    </w:p>
    <w:p w:rsidR="006810AA" w:rsidRPr="006810AA" w:rsidRDefault="00380602" w:rsidP="00CC24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167">
        <w:rPr>
          <w:rFonts w:ascii="Times New Roman" w:hAnsi="Times New Roman"/>
          <w:sz w:val="24"/>
          <w:szCs w:val="24"/>
        </w:rPr>
        <w:t xml:space="preserve">Если у Вас возникли </w:t>
      </w:r>
      <w:r w:rsidRPr="009D0167">
        <w:rPr>
          <w:rFonts w:ascii="Times New Roman" w:hAnsi="Times New Roman"/>
          <w:b/>
          <w:sz w:val="24"/>
          <w:szCs w:val="24"/>
        </w:rPr>
        <w:t>вопросы по дистанционному обучению</w:t>
      </w:r>
      <w:r w:rsidRPr="009D0167">
        <w:rPr>
          <w:rFonts w:ascii="Times New Roman" w:hAnsi="Times New Roman"/>
          <w:sz w:val="24"/>
          <w:szCs w:val="24"/>
        </w:rPr>
        <w:t xml:space="preserve">, на которые не смогли ответить </w:t>
      </w:r>
      <w:r w:rsidRPr="009D0167">
        <w:rPr>
          <w:rFonts w:ascii="Times New Roman" w:hAnsi="Times New Roman"/>
          <w:b/>
          <w:sz w:val="24"/>
          <w:szCs w:val="24"/>
        </w:rPr>
        <w:t>учитель</w:t>
      </w:r>
      <w:r w:rsidRPr="009D0167">
        <w:rPr>
          <w:rFonts w:ascii="Times New Roman" w:hAnsi="Times New Roman"/>
          <w:sz w:val="24"/>
          <w:szCs w:val="24"/>
        </w:rPr>
        <w:t xml:space="preserve"> или </w:t>
      </w:r>
      <w:r w:rsidRPr="009D0167">
        <w:rPr>
          <w:rFonts w:ascii="Times New Roman" w:hAnsi="Times New Roman"/>
          <w:b/>
          <w:sz w:val="24"/>
          <w:szCs w:val="24"/>
        </w:rPr>
        <w:t>классный руководитель</w:t>
      </w:r>
      <w:r w:rsidRPr="009D0167">
        <w:rPr>
          <w:rFonts w:ascii="Times New Roman" w:hAnsi="Times New Roman"/>
          <w:sz w:val="24"/>
          <w:szCs w:val="24"/>
        </w:rPr>
        <w:t xml:space="preserve">, то Вы можете </w:t>
      </w:r>
      <w:r w:rsidR="006810AA">
        <w:rPr>
          <w:rFonts w:ascii="Times New Roman" w:hAnsi="Times New Roman"/>
          <w:sz w:val="24"/>
          <w:szCs w:val="24"/>
        </w:rPr>
        <w:t xml:space="preserve">обратиться через электронный журнал к </w:t>
      </w:r>
      <w:r w:rsidR="006810AA" w:rsidRPr="00927333">
        <w:rPr>
          <w:rFonts w:ascii="Times New Roman" w:hAnsi="Times New Roman"/>
          <w:b/>
          <w:sz w:val="24"/>
          <w:szCs w:val="24"/>
        </w:rPr>
        <w:t>администрации школы.</w:t>
      </w:r>
    </w:p>
    <w:p w:rsidR="00927333" w:rsidRPr="00927333" w:rsidRDefault="006810AA" w:rsidP="00927333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27333">
        <w:rPr>
          <w:rFonts w:ascii="Times New Roman" w:hAnsi="Times New Roman"/>
          <w:b/>
          <w:color w:val="002060"/>
          <w:sz w:val="24"/>
          <w:szCs w:val="24"/>
        </w:rPr>
        <w:t>Мы с Вами  начинаем обучение в дистанционной форме</w:t>
      </w:r>
      <w:r w:rsidR="00DD5610">
        <w:rPr>
          <w:rFonts w:ascii="Times New Roman" w:hAnsi="Times New Roman"/>
          <w:b/>
          <w:color w:val="002060"/>
          <w:sz w:val="24"/>
          <w:szCs w:val="24"/>
        </w:rPr>
        <w:t xml:space="preserve"> в этом году. </w:t>
      </w:r>
      <w:r w:rsidR="00927333" w:rsidRPr="00927333">
        <w:rPr>
          <w:rFonts w:ascii="Times New Roman" w:hAnsi="Times New Roman"/>
          <w:b/>
          <w:color w:val="002060"/>
          <w:sz w:val="24"/>
          <w:szCs w:val="24"/>
        </w:rPr>
        <w:t xml:space="preserve">Давайте к этому будем относиться спокойно и искать выходы из различных ситуаций, а не нагнетать и так непростую ситуацию. </w:t>
      </w:r>
      <w:r w:rsidR="00DD5610">
        <w:rPr>
          <w:rFonts w:ascii="Times New Roman" w:hAnsi="Times New Roman"/>
          <w:b/>
          <w:color w:val="002060"/>
          <w:sz w:val="24"/>
          <w:szCs w:val="24"/>
        </w:rPr>
        <w:t>Н</w:t>
      </w:r>
      <w:r w:rsidR="00927333" w:rsidRPr="00927333">
        <w:rPr>
          <w:rFonts w:ascii="Times New Roman" w:hAnsi="Times New Roman"/>
          <w:b/>
          <w:color w:val="002060"/>
          <w:sz w:val="24"/>
          <w:szCs w:val="24"/>
        </w:rPr>
        <w:t xml:space="preserve">есмотря ни на какие трудности, </w:t>
      </w:r>
      <w:r w:rsidR="00DD5610">
        <w:rPr>
          <w:rFonts w:ascii="Times New Roman" w:hAnsi="Times New Roman"/>
          <w:b/>
          <w:color w:val="002060"/>
          <w:sz w:val="24"/>
          <w:szCs w:val="24"/>
        </w:rPr>
        <w:t xml:space="preserve">мы должны </w:t>
      </w:r>
      <w:bookmarkStart w:id="0" w:name="_GoBack"/>
      <w:bookmarkEnd w:id="0"/>
      <w:r w:rsidR="00927333" w:rsidRPr="00927333">
        <w:rPr>
          <w:rFonts w:ascii="Times New Roman" w:hAnsi="Times New Roman"/>
          <w:b/>
          <w:color w:val="002060"/>
          <w:sz w:val="24"/>
          <w:szCs w:val="24"/>
        </w:rPr>
        <w:t xml:space="preserve">сохранить наше здоровье, особенно здоровье наших детей. </w:t>
      </w:r>
    </w:p>
    <w:p w:rsidR="006209EC" w:rsidRDefault="00927333" w:rsidP="009273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927333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Спасибо</w:t>
      </w:r>
      <w:r w:rsidR="005D0D1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0553A0" w:rsidRPr="00927333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за понимание и будьте здоровы!</w:t>
      </w:r>
    </w:p>
    <w:p w:rsidR="0043695F" w:rsidRPr="0043695F" w:rsidRDefault="0043695F" w:rsidP="009273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69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</w:t>
      </w:r>
      <w:r w:rsidR="005D0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ректор - Черников Борис Сергеевич</w:t>
      </w:r>
    </w:p>
    <w:sectPr w:rsidR="0043695F" w:rsidRPr="0043695F" w:rsidSect="0038060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AB3"/>
    <w:multiLevelType w:val="multilevel"/>
    <w:tmpl w:val="BF40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45C75"/>
    <w:multiLevelType w:val="multilevel"/>
    <w:tmpl w:val="A1B2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36C"/>
    <w:rsid w:val="00002858"/>
    <w:rsid w:val="000553A0"/>
    <w:rsid w:val="00103016"/>
    <w:rsid w:val="00380602"/>
    <w:rsid w:val="003B3DE4"/>
    <w:rsid w:val="0043695F"/>
    <w:rsid w:val="00507B43"/>
    <w:rsid w:val="005D0D1F"/>
    <w:rsid w:val="006209EC"/>
    <w:rsid w:val="006810AA"/>
    <w:rsid w:val="0072285E"/>
    <w:rsid w:val="00927333"/>
    <w:rsid w:val="009F18FA"/>
    <w:rsid w:val="00BA0AD0"/>
    <w:rsid w:val="00CC2468"/>
    <w:rsid w:val="00D26096"/>
    <w:rsid w:val="00DD5610"/>
    <w:rsid w:val="00E56BD3"/>
    <w:rsid w:val="00E9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3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3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2020-04-01T05:58:00Z</dcterms:created>
  <dcterms:modified xsi:type="dcterms:W3CDTF">2020-11-09T06:24:00Z</dcterms:modified>
</cp:coreProperties>
</file>